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376EF0">
              <w:rPr>
                <w:sz w:val="20"/>
              </w:rPr>
              <w:t>9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73206">
        <w:rPr>
          <w:b/>
          <w:sz w:val="25"/>
        </w:rPr>
        <w:t>ых</w:t>
      </w:r>
      <w:r>
        <w:rPr>
          <w:b/>
          <w:sz w:val="25"/>
        </w:rPr>
        <w:t xml:space="preserve">  должност</w:t>
      </w:r>
      <w:r w:rsidR="00673206">
        <w:rPr>
          <w:b/>
          <w:sz w:val="25"/>
        </w:rPr>
        <w:t>ей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8905D5" w:rsidTr="0067320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673206">
        <w:trPr>
          <w:trHeight w:val="10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376EF0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Отдел камерального контроля № </w:t>
            </w:r>
            <w:r w:rsidR="00376EF0">
              <w:rPr>
                <w:rFonts w:ascii="Times New Roman&quot;" w:hAnsi="Times New Roman&quot;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F1095C" w:rsidRDefault="0067320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673206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673206">
              <w:rPr>
                <w:sz w:val="22"/>
                <w:szCs w:val="22"/>
              </w:rPr>
              <w:t xml:space="preserve">Письменное </w:t>
            </w:r>
            <w:r>
              <w:rPr>
                <w:sz w:val="22"/>
                <w:szCs w:val="22"/>
              </w:rPr>
              <w:t>т</w:t>
            </w:r>
            <w:r w:rsidRPr="00673206">
              <w:rPr>
                <w:sz w:val="22"/>
                <w:szCs w:val="22"/>
              </w:rPr>
              <w:t>естирование.</w:t>
            </w:r>
          </w:p>
          <w:p w:rsid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73206">
              <w:rPr>
                <w:sz w:val="22"/>
                <w:szCs w:val="22"/>
              </w:rPr>
              <w:t>.Индивидуальное собеседование.</w:t>
            </w:r>
          </w:p>
        </w:tc>
      </w:tr>
      <w:tr w:rsidR="008905D5" w:rsidTr="00673206">
        <w:trPr>
          <w:trHeight w:val="1012"/>
        </w:trPr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376EF0" w:rsidP="0067320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Отдел оперативного контроля</w:t>
            </w:r>
            <w:r w:rsidR="002E611E" w:rsidRPr="00F1095C">
              <w:rPr>
                <w:rFonts w:ascii="Times New Roman&quot;" w:hAnsi="Times New Roman&quot;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376EF0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E5ABC" w:rsidRDefault="00757CB1" w:rsidP="00673206">
            <w:pPr>
              <w:tabs>
                <w:tab w:val="left" w:pos="2520"/>
              </w:tabs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2E611E" w:rsidRPr="00FE5ABC" w:rsidRDefault="00673206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  <w:r w:rsidR="002E611E">
              <w:rPr>
                <w:rFonts w:ascii="Times New Roman&quot;" w:hAnsi="Times New Roman&quot;"/>
                <w:sz w:val="22"/>
                <w:szCs w:val="22"/>
              </w:rPr>
              <w:t>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8905D5" w:rsidTr="00376EF0">
        <w:trPr>
          <w:trHeight w:val="506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E611E" w:rsidRPr="00FE5ABC" w:rsidRDefault="002E611E" w:rsidP="006F20CD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376EF0" w:rsidRDefault="00376EF0" w:rsidP="00A42109">
      <w:pPr>
        <w:ind w:left="-426" w:firstLine="426"/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386"/>
      </w:tblGrid>
      <w:tr w:rsidR="009C72A7" w:rsidTr="009C72A7">
        <w:trPr>
          <w:trHeight w:val="39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  <w:rPr>
                <w:highlight w:val="yello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Pr="00757CB1" w:rsidRDefault="009C72A7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 xml:space="preserve">Старший 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 w:rsidP="00BB3BE0">
            <w:pPr>
              <w:jc w:val="center"/>
            </w:pPr>
            <w:r w:rsidRPr="00757CB1">
              <w:t>1</w:t>
            </w:r>
            <w:r>
              <w:t>6 063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9C72A7" w:rsidTr="009C72A7">
        <w:trPr>
          <w:trHeight w:val="65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</w:pPr>
            <w:r>
              <w:t xml:space="preserve">Месячного оклада в соответствии </w:t>
            </w:r>
          </w:p>
          <w:p w:rsidR="009C72A7" w:rsidRDefault="009C72A7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A7" w:rsidRPr="00F1095C" w:rsidRDefault="009C72A7" w:rsidP="006F20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9431 -</w:t>
            </w:r>
            <w:r w:rsidRPr="00757CB1">
              <w:rPr>
                <w:sz w:val="22"/>
              </w:rPr>
              <w:t>11</w:t>
            </w:r>
            <w:r>
              <w:rPr>
                <w:sz w:val="22"/>
              </w:rPr>
              <w:t xml:space="preserve"> 199 </w:t>
            </w:r>
            <w:r w:rsidRPr="00F1095C">
              <w:rPr>
                <w:sz w:val="22"/>
              </w:rPr>
              <w:t>руб.</w:t>
            </w:r>
          </w:p>
          <w:p w:rsidR="009C72A7" w:rsidRDefault="009C72A7" w:rsidP="006F20CD">
            <w:pPr>
              <w:jc w:val="center"/>
            </w:pPr>
          </w:p>
        </w:tc>
      </w:tr>
      <w:tr w:rsidR="009C72A7" w:rsidTr="009C72A7">
        <w:trPr>
          <w:trHeight w:val="1495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A7" w:rsidRDefault="009C72A7" w:rsidP="006F20CD">
            <w:pPr>
              <w:jc w:val="center"/>
            </w:pPr>
            <w: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C72A7" w:rsidRDefault="009C72A7" w:rsidP="006F20CD">
            <w:pPr>
              <w:jc w:val="center"/>
            </w:pPr>
            <w:r>
              <w:t>до 30%</w:t>
            </w:r>
          </w:p>
          <w:p w:rsidR="009C72A7" w:rsidRDefault="009C72A7" w:rsidP="006F20CD">
            <w:pPr>
              <w:jc w:val="center"/>
            </w:pPr>
            <w:r>
              <w:t>должностного</w:t>
            </w:r>
          </w:p>
          <w:p w:rsidR="009C72A7" w:rsidRPr="00F1095C" w:rsidRDefault="009C72A7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 w:rsidP="00673206">
            <w:pPr>
              <w:jc w:val="center"/>
            </w:pPr>
            <w:r>
              <w:t>20-30% должностного оклада</w:t>
            </w:r>
          </w:p>
        </w:tc>
      </w:tr>
      <w:tr w:rsidR="009C72A7" w:rsidTr="009C72A7">
        <w:trPr>
          <w:trHeight w:val="75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A7" w:rsidRDefault="009C72A7" w:rsidP="006F20CD">
            <w:pPr>
              <w:jc w:val="center"/>
            </w:pPr>
          </w:p>
          <w:p w:rsidR="009C72A7" w:rsidRDefault="009C72A7" w:rsidP="006F20CD">
            <w:pPr>
              <w:jc w:val="center"/>
            </w:pPr>
            <w:r>
              <w:t>-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9C72A7" w:rsidRDefault="009C72A7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9C72A7" w:rsidRDefault="009C72A7" w:rsidP="006F20CD">
            <w:pPr>
              <w:jc w:val="center"/>
            </w:pP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 w:rsidP="006F20CD">
            <w:pPr>
              <w:jc w:val="center"/>
            </w:pPr>
            <w:r>
              <w:t xml:space="preserve">0,3 </w:t>
            </w:r>
          </w:p>
          <w:p w:rsidR="009C72A7" w:rsidRDefault="009C72A7" w:rsidP="00AD1E8C">
            <w:pPr>
              <w:jc w:val="center"/>
            </w:pPr>
            <w:r>
              <w:t>должностного оклада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9C72A7" w:rsidRDefault="009C72A7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A7" w:rsidRDefault="009C72A7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>
            <w:pPr>
              <w:jc w:val="center"/>
            </w:pPr>
            <w:r>
              <w:t>Материальной помощи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A7" w:rsidRDefault="009C72A7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9C72A7" w:rsidTr="009C72A7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A7" w:rsidRDefault="009C72A7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A7" w:rsidRDefault="009C72A7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</w:rPr>
      </w:pPr>
    </w:p>
    <w:p w:rsidR="00B83E0A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 w:rsidP="00376EF0">
      <w:pPr>
        <w:ind w:left="-142" w:firstLine="142"/>
        <w:jc w:val="both"/>
        <w:rPr>
          <w:sz w:val="26"/>
          <w:highlight w:val="yellow"/>
        </w:rPr>
      </w:pPr>
    </w:p>
    <w:p w:rsidR="00B83E0A" w:rsidRDefault="003A439C" w:rsidP="00376EF0">
      <w:pPr>
        <w:ind w:left="-142" w:firstLine="142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lastRenderedPageBreak/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9C72A7">
        <w:rPr>
          <w:b/>
          <w:color w:val="auto"/>
          <w:sz w:val="26"/>
        </w:rPr>
        <w:t xml:space="preserve">с </w:t>
      </w:r>
      <w:r w:rsidR="00AF0654" w:rsidRPr="009C72A7">
        <w:rPr>
          <w:b/>
          <w:color w:val="auto"/>
          <w:sz w:val="26"/>
        </w:rPr>
        <w:t xml:space="preserve">24 сентября </w:t>
      </w:r>
      <w:r w:rsidR="00FE5ABC" w:rsidRPr="009C72A7">
        <w:rPr>
          <w:b/>
          <w:color w:val="auto"/>
          <w:sz w:val="26"/>
        </w:rPr>
        <w:t xml:space="preserve"> 202</w:t>
      </w:r>
      <w:r w:rsidR="00770946" w:rsidRPr="009C72A7">
        <w:rPr>
          <w:b/>
          <w:color w:val="auto"/>
          <w:sz w:val="26"/>
        </w:rPr>
        <w:t>4</w:t>
      </w:r>
      <w:r w:rsidR="00F1095C" w:rsidRPr="009C72A7">
        <w:rPr>
          <w:b/>
          <w:color w:val="auto"/>
          <w:sz w:val="26"/>
        </w:rPr>
        <w:t xml:space="preserve"> </w:t>
      </w:r>
      <w:r w:rsidR="00FE5ABC" w:rsidRPr="009C72A7">
        <w:rPr>
          <w:b/>
          <w:color w:val="auto"/>
          <w:sz w:val="26"/>
        </w:rPr>
        <w:t xml:space="preserve"> года </w:t>
      </w:r>
      <w:r w:rsidRPr="009C72A7">
        <w:rPr>
          <w:b/>
          <w:color w:val="auto"/>
          <w:sz w:val="26"/>
        </w:rPr>
        <w:t xml:space="preserve"> по </w:t>
      </w:r>
      <w:r w:rsidR="00AF0654" w:rsidRPr="009C72A7">
        <w:rPr>
          <w:b/>
          <w:color w:val="auto"/>
          <w:sz w:val="26"/>
        </w:rPr>
        <w:t xml:space="preserve">14 октября </w:t>
      </w:r>
      <w:r w:rsidR="00FE5ABC" w:rsidRPr="009C72A7">
        <w:rPr>
          <w:b/>
          <w:color w:val="auto"/>
          <w:sz w:val="26"/>
        </w:rPr>
        <w:t>202</w:t>
      </w:r>
      <w:r w:rsidR="00770946" w:rsidRPr="009C72A7">
        <w:rPr>
          <w:b/>
          <w:color w:val="auto"/>
          <w:sz w:val="26"/>
        </w:rPr>
        <w:t>4</w:t>
      </w:r>
      <w:r w:rsidR="00FE5ABC" w:rsidRPr="009C72A7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8E2B7F">
        <w:rPr>
          <w:sz w:val="26"/>
        </w:rPr>
        <w:t>главный специалис</w:t>
      </w:r>
      <w:proofErr w:type="gramStart"/>
      <w:r w:rsidR="008E2B7F">
        <w:rPr>
          <w:sz w:val="26"/>
        </w:rPr>
        <w:t>т-</w:t>
      </w:r>
      <w:proofErr w:type="gramEnd"/>
      <w:r w:rsidR="008E2B7F">
        <w:rPr>
          <w:sz w:val="26"/>
        </w:rPr>
        <w:t xml:space="preserve"> эксперт </w:t>
      </w:r>
      <w:r w:rsidR="00DE7BE0">
        <w:rPr>
          <w:sz w:val="26"/>
        </w:rPr>
        <w:t xml:space="preserve">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r w:rsidR="008E2B7F">
        <w:rPr>
          <w:sz w:val="26"/>
        </w:rPr>
        <w:t>Оганесян Ирина Владимировна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</w:t>
      </w:r>
      <w:r w:rsidR="008E2B7F">
        <w:rPr>
          <w:sz w:val="26"/>
        </w:rPr>
        <w:t>96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r w:rsidR="00D46ACA">
        <w:rPr>
          <w:color w:val="auto"/>
          <w:sz w:val="28"/>
          <w:szCs w:val="28"/>
          <w:lang w:val="en-US"/>
        </w:rPr>
        <w:t>www</w:t>
      </w:r>
      <w:r w:rsidR="00D46ACA">
        <w:rPr>
          <w:color w:val="auto"/>
          <w:sz w:val="28"/>
          <w:szCs w:val="28"/>
        </w:rPr>
        <w:t>.</w:t>
      </w:r>
      <w:r w:rsidR="00D46ACA">
        <w:rPr>
          <w:color w:val="auto"/>
          <w:sz w:val="28"/>
          <w:szCs w:val="28"/>
          <w:lang w:val="en-US"/>
        </w:rPr>
        <w:t>nalog</w:t>
      </w:r>
      <w:r w:rsidR="00D46ACA">
        <w:rPr>
          <w:color w:val="auto"/>
          <w:sz w:val="28"/>
          <w:szCs w:val="28"/>
        </w:rPr>
        <w:t>.</w:t>
      </w:r>
      <w:r w:rsidR="00D46ACA">
        <w:rPr>
          <w:color w:val="auto"/>
          <w:sz w:val="28"/>
          <w:szCs w:val="28"/>
          <w:lang w:val="en-US"/>
        </w:rPr>
        <w:t>gov</w:t>
      </w:r>
      <w:r w:rsidR="00D46ACA">
        <w:rPr>
          <w:color w:val="auto"/>
          <w:sz w:val="28"/>
          <w:szCs w:val="28"/>
        </w:rPr>
        <w:t>.</w:t>
      </w:r>
      <w:r w:rsidR="00D46ACA">
        <w:rPr>
          <w:color w:val="auto"/>
          <w:sz w:val="28"/>
          <w:szCs w:val="28"/>
          <w:lang w:val="en-US"/>
        </w:rPr>
        <w:t>ru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8E2B7F">
        <w:rPr>
          <w:sz w:val="26"/>
        </w:rPr>
        <w:t>,56-96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lastRenderedPageBreak/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9C72A7">
        <w:rPr>
          <w:b/>
          <w:i/>
          <w:sz w:val="26"/>
        </w:rPr>
        <w:t>планируется</w:t>
      </w:r>
      <w:r w:rsidRPr="009C72A7">
        <w:rPr>
          <w:b/>
          <w:sz w:val="26"/>
        </w:rPr>
        <w:t xml:space="preserve"> провести </w:t>
      </w:r>
      <w:r w:rsidR="00AF0654" w:rsidRPr="009C72A7">
        <w:rPr>
          <w:b/>
          <w:sz w:val="26"/>
        </w:rPr>
        <w:t>06 ноября</w:t>
      </w:r>
      <w:r w:rsidR="00E85ED4" w:rsidRPr="009C72A7">
        <w:rPr>
          <w:b/>
          <w:sz w:val="26"/>
        </w:rPr>
        <w:t xml:space="preserve"> 202</w:t>
      </w:r>
      <w:r w:rsidR="00A23866" w:rsidRPr="009C72A7">
        <w:rPr>
          <w:b/>
          <w:sz w:val="26"/>
        </w:rPr>
        <w:t>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  <w:bookmarkStart w:id="8" w:name="_GoBack"/>
      <w:bookmarkEnd w:id="8"/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 w:rsidSect="00376EF0">
      <w:headerReference w:type="default" r:id="rId9"/>
      <w:headerReference w:type="first" r:id="rId10"/>
      <w:pgSz w:w="11906" w:h="16838"/>
      <w:pgMar w:top="964" w:right="849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028" w:rsidRDefault="00E83028">
      <w:r>
        <w:separator/>
      </w:r>
    </w:p>
  </w:endnote>
  <w:endnote w:type="continuationSeparator" w:id="0">
    <w:p w:rsidR="00E83028" w:rsidRDefault="00E8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028" w:rsidRDefault="00E83028">
      <w:r>
        <w:separator/>
      </w:r>
    </w:p>
  </w:footnote>
  <w:footnote w:type="continuationSeparator" w:id="0">
    <w:p w:rsidR="00E83028" w:rsidRDefault="00E83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C72A7">
      <w:rPr>
        <w:noProof/>
      </w:rPr>
      <w:t>6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252103"/>
    <w:rsid w:val="002D04C3"/>
    <w:rsid w:val="002E611E"/>
    <w:rsid w:val="00313D84"/>
    <w:rsid w:val="00376EF0"/>
    <w:rsid w:val="003A439C"/>
    <w:rsid w:val="003A672A"/>
    <w:rsid w:val="003B1D14"/>
    <w:rsid w:val="003C1D18"/>
    <w:rsid w:val="00425D12"/>
    <w:rsid w:val="00451DFB"/>
    <w:rsid w:val="004B6094"/>
    <w:rsid w:val="004C0050"/>
    <w:rsid w:val="00594ED5"/>
    <w:rsid w:val="005B4B0A"/>
    <w:rsid w:val="00673206"/>
    <w:rsid w:val="00673AA3"/>
    <w:rsid w:val="006743A5"/>
    <w:rsid w:val="006953FC"/>
    <w:rsid w:val="006B7257"/>
    <w:rsid w:val="006C577B"/>
    <w:rsid w:val="006F20CD"/>
    <w:rsid w:val="00757CB1"/>
    <w:rsid w:val="007641F3"/>
    <w:rsid w:val="00770946"/>
    <w:rsid w:val="00821069"/>
    <w:rsid w:val="008905D5"/>
    <w:rsid w:val="008A06E3"/>
    <w:rsid w:val="008E2B7F"/>
    <w:rsid w:val="009409AE"/>
    <w:rsid w:val="00986471"/>
    <w:rsid w:val="009C72A7"/>
    <w:rsid w:val="00A23866"/>
    <w:rsid w:val="00A42109"/>
    <w:rsid w:val="00AD1E8C"/>
    <w:rsid w:val="00AF0654"/>
    <w:rsid w:val="00B1371B"/>
    <w:rsid w:val="00B83E0A"/>
    <w:rsid w:val="00BB3BE0"/>
    <w:rsid w:val="00C72691"/>
    <w:rsid w:val="00C77CC2"/>
    <w:rsid w:val="00CA30B4"/>
    <w:rsid w:val="00CB5B93"/>
    <w:rsid w:val="00CC3D6B"/>
    <w:rsid w:val="00D46ACA"/>
    <w:rsid w:val="00DA3E06"/>
    <w:rsid w:val="00DE7BE0"/>
    <w:rsid w:val="00E83028"/>
    <w:rsid w:val="00E85ED4"/>
    <w:rsid w:val="00EA3371"/>
    <w:rsid w:val="00EB26CF"/>
    <w:rsid w:val="00F1095C"/>
    <w:rsid w:val="00F8765F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11</cp:revision>
  <cp:lastPrinted>2024-09-18T13:38:00Z</cp:lastPrinted>
  <dcterms:created xsi:type="dcterms:W3CDTF">2024-02-02T10:41:00Z</dcterms:created>
  <dcterms:modified xsi:type="dcterms:W3CDTF">2024-09-18T13:38:00Z</dcterms:modified>
</cp:coreProperties>
</file>